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A11FBC" w14:paraId="1D9F697D" wp14:textId="445E21B6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>PLANNING DES ANIMATIONS</w:t>
      </w:r>
    </w:p>
    <w:p xmlns:wp14="http://schemas.microsoft.com/office/word/2010/wordml" w:rsidP="34A11FBC" w14:paraId="6593A1D6" wp14:textId="49707797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Semaine n° du au </w:t>
      </w:r>
    </w:p>
    <w:p xmlns:wp14="http://schemas.microsoft.com/office/word/2010/wordml" w:rsidP="34A11FBC" w14:paraId="36E6E26D" wp14:textId="05EC2EE1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>ANDRE</w:t>
      </w:r>
    </w:p>
    <w:p xmlns:wp14="http://schemas.microsoft.com/office/word/2010/wordml" w:rsidP="34A11FBC" w14:paraId="77D83BF7" wp14:textId="0716A103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Lundi : Mardi : Mercredi : </w:t>
      </w:r>
    </w:p>
    <w:p xmlns:wp14="http://schemas.microsoft.com/office/word/2010/wordml" w:rsidP="34A11FBC" w14:paraId="3310C4D2" wp14:textId="4093468F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Jeudi : Vendredi : Samedi matin : </w:t>
      </w:r>
    </w:p>
    <w:p xmlns:wp14="http://schemas.microsoft.com/office/word/2010/wordml" w:rsidP="34A11FBC" w14:paraId="53229731" wp14:textId="4C38B4D5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Samedi après-midi : Dimanche matin : Dimanche après-midi : </w:t>
      </w:r>
    </w:p>
    <w:p xmlns:wp14="http://schemas.microsoft.com/office/word/2010/wordml" w:rsidP="34A11FBC" w14:paraId="3BFEFB25" wp14:textId="6CB132C9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>Nombre d'animations :</w:t>
      </w:r>
    </w:p>
    <w:p w:rsidR="34A11FBC" w:rsidP="34A11FBC" w:rsidRDefault="34A11FBC" w14:paraId="2B5A2750" w14:textId="68D5B075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2F74F3C" w:rsidR="42F74F3C">
        <w:rPr>
          <w:rFonts w:ascii="Consolas" w:hAnsi="Consolas" w:eastAsia="Consolas" w:cs="Consolas"/>
          <w:noProof w:val="0"/>
          <w:sz w:val="22"/>
          <w:szCs w:val="22"/>
          <w:lang w:val="fr-FR"/>
        </w:rPr>
        <w:t>NOEL</w:t>
      </w:r>
    </w:p>
    <w:p w:rsidR="42F74F3C" w:rsidP="42F74F3C" w:rsidRDefault="42F74F3C" w14:paraId="6C51DE18" w14:textId="3D8A3267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w:rsidR="34A11FBC" w:rsidP="34A11FBC" w:rsidRDefault="34A11FBC" w14:paraId="4007A0FD" w14:textId="54F25EB3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2F74F3C" w:rsidR="42F74F3C">
        <w:rPr>
          <w:rFonts w:ascii="Consolas" w:hAnsi="Consolas" w:eastAsia="Consolas" w:cs="Consolas"/>
          <w:noProof w:val="0"/>
          <w:sz w:val="22"/>
          <w:szCs w:val="22"/>
          <w:lang w:val="fr-FR"/>
        </w:rPr>
        <w:t>MARCEL</w:t>
      </w:r>
    </w:p>
    <w:p w:rsidR="42F74F3C" w:rsidP="42F74F3C" w:rsidRDefault="42F74F3C" w14:paraId="360BE36E" w14:textId="270A68A4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w:rsidR="34A11FBC" w:rsidP="34A11FBC" w:rsidRDefault="34A11FBC" w14:paraId="310BB0D7" w14:textId="7DC20D17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2F74F3C" w:rsidR="42F74F3C">
        <w:rPr>
          <w:rFonts w:ascii="Consolas" w:hAnsi="Consolas" w:eastAsia="Consolas" w:cs="Consolas"/>
          <w:noProof w:val="0"/>
          <w:sz w:val="22"/>
          <w:szCs w:val="22"/>
          <w:lang w:val="fr-FR"/>
        </w:rPr>
        <w:t>SAMUEL</w:t>
      </w:r>
    </w:p>
    <w:p w:rsidR="42F74F3C" w:rsidP="42F74F3C" w:rsidRDefault="42F74F3C" w14:paraId="4BDC340C" w14:textId="4BB9BBC7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w:rsidR="34A11FBC" w:rsidP="34A11FBC" w:rsidRDefault="34A11FBC" w14:paraId="77A8DAA4" w14:textId="7CE20C0A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2F74F3C" w:rsidR="42F74F3C">
        <w:rPr>
          <w:rFonts w:ascii="Consolas" w:hAnsi="Consolas" w:eastAsia="Consolas" w:cs="Consolas"/>
          <w:noProof w:val="0"/>
          <w:sz w:val="22"/>
          <w:szCs w:val="22"/>
          <w:lang w:val="fr-FR"/>
        </w:rPr>
        <w:t>PHILIPPE</w:t>
      </w:r>
    </w:p>
    <w:p w:rsidR="34A11FBC" w:rsidP="34A11FBC" w:rsidRDefault="34A11FBC" w14:paraId="0EE31C1F" w14:textId="70B69B8D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4A11FBC" w:rsidR="34A11FBC">
        <w:rPr>
          <w:rFonts w:ascii="Consolas" w:hAnsi="Consolas" w:eastAsia="Consolas" w:cs="Consolas"/>
          <w:noProof w:val="0"/>
          <w:sz w:val="22"/>
          <w:szCs w:val="22"/>
          <w:lang w:val="fr-FR"/>
        </w:rPr>
        <w:t>TOTAL ANIMATIONS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A11FBC"/>
    <w:rsid w:val="34A11FBC"/>
    <w:rsid w:val="42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78B2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2021-11-03T21:12:33.4604140Z</dcterms:modified>
  <lastModifiedBy>Formettic H</lastModifiedBy>
</coreProperties>
</file>